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E716A" w14:textId="70B7BEA9" w:rsidR="00A35042" w:rsidRDefault="00EB1D40">
      <w:pPr>
        <w:spacing w:after="0"/>
        <w:rPr>
          <w:b/>
          <w:bCs/>
        </w:rPr>
      </w:pPr>
      <w:r>
        <w:rPr>
          <w:b/>
          <w:bCs/>
        </w:rPr>
        <w:t>Mise en candidatu</w:t>
      </w:r>
      <w:r w:rsidR="0000020B">
        <w:rPr>
          <w:b/>
          <w:bCs/>
        </w:rPr>
        <w:t>re pour le prix Observateur 2019</w:t>
      </w:r>
    </w:p>
    <w:p w14:paraId="3611D88F" w14:textId="77777777" w:rsidR="00A35042" w:rsidRDefault="00A35042">
      <w:pPr>
        <w:spacing w:after="0"/>
        <w:rPr>
          <w:b/>
          <w:bCs/>
        </w:rPr>
      </w:pPr>
    </w:p>
    <w:p w14:paraId="65ADB2C0" w14:textId="77777777" w:rsidR="00A35042" w:rsidRDefault="00EB1D40">
      <w:pPr>
        <w:spacing w:after="0"/>
        <w:rPr>
          <w:b/>
          <w:bCs/>
        </w:rPr>
      </w:pPr>
      <w:r>
        <w:rPr>
          <w:b/>
          <w:bCs/>
        </w:rPr>
        <w:t>Nom du candidat ou de la candidate:                  _____________________</w:t>
      </w:r>
    </w:p>
    <w:p w14:paraId="53AF508E" w14:textId="77777777" w:rsidR="00A35042" w:rsidRDefault="00EB1D40">
      <w:pPr>
        <w:spacing w:after="0"/>
        <w:rPr>
          <w:b/>
          <w:bCs/>
          <w:color w:val="FF0000"/>
          <w:u w:color="FF0000"/>
        </w:rPr>
      </w:pPr>
      <w:r>
        <w:rPr>
          <w:b/>
          <w:bCs/>
        </w:rPr>
        <w:t>Numéro de téléphone: ____________________________</w:t>
      </w:r>
    </w:p>
    <w:p w14:paraId="07B24B81" w14:textId="77777777" w:rsidR="00A35042" w:rsidRDefault="00A35042">
      <w:pPr>
        <w:spacing w:after="0"/>
      </w:pPr>
    </w:p>
    <w:p w14:paraId="5E074743" w14:textId="77777777" w:rsidR="00A35042" w:rsidRDefault="00EB1D40">
      <w:pPr>
        <w:spacing w:after="0" w:line="240" w:lineRule="auto"/>
        <w:rPr>
          <w:i/>
          <w:iCs/>
        </w:rPr>
      </w:pPr>
      <w:r>
        <w:rPr>
          <w:rFonts w:ascii="Symbol" w:hAnsi="Symbol"/>
          <w:sz w:val="28"/>
          <w:szCs w:val="28"/>
        </w:rPr>
        <w:t>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i/>
          <w:iCs/>
        </w:rPr>
        <w:t>En plus de remplir le questionnaire suivant, nous aimerions vous lire au sujet du candidat ou de la candidate. Dites en quelques mots ce qui démont</w:t>
      </w:r>
      <w:bookmarkStart w:id="0" w:name="_GoBack"/>
      <w:bookmarkEnd w:id="0"/>
      <w:r>
        <w:rPr>
          <w:i/>
          <w:iCs/>
        </w:rPr>
        <w:t xml:space="preserve">re son intérêt pour l'observation visuelle du ciel, ses défis, ses réalisations et son implication à faire découvrir le ciel dans son milieu </w:t>
      </w:r>
      <w:r>
        <w:rPr>
          <w:i/>
          <w:iCs/>
          <w:u w:val="single"/>
        </w:rPr>
        <w:t>astronomique</w:t>
      </w:r>
      <w:r>
        <w:rPr>
          <w:i/>
          <w:iCs/>
        </w:rPr>
        <w:t xml:space="preserve"> et communautaire.</w:t>
      </w:r>
    </w:p>
    <w:p w14:paraId="5845C668" w14:textId="77777777" w:rsidR="00A35042" w:rsidRDefault="00A35042">
      <w:pPr>
        <w:spacing w:after="0"/>
      </w:pPr>
    </w:p>
    <w:p w14:paraId="07D9614C" w14:textId="604CC751" w:rsidR="00A35042" w:rsidRDefault="00EB1D40">
      <w:pPr>
        <w:spacing w:after="0"/>
        <w:rPr>
          <w:b/>
          <w:bCs/>
          <w:color w:val="FF0000"/>
          <w:sz w:val="32"/>
          <w:szCs w:val="32"/>
          <w:u w:color="FF0000"/>
        </w:rPr>
      </w:pPr>
      <w:r>
        <w:rPr>
          <w:b/>
          <w:bCs/>
          <w:color w:val="FF0000"/>
          <w:sz w:val="32"/>
          <w:szCs w:val="32"/>
          <w:u w:color="FF0000"/>
        </w:rPr>
        <w:t xml:space="preserve">Date limite, samedi le </w:t>
      </w:r>
      <w:r w:rsidR="0000020B">
        <w:rPr>
          <w:b/>
          <w:bCs/>
          <w:color w:val="FF0000"/>
          <w:sz w:val="32"/>
          <w:szCs w:val="32"/>
          <w:u w:color="FF0000"/>
        </w:rPr>
        <w:t>6</w:t>
      </w:r>
      <w:r w:rsidR="00C95035">
        <w:rPr>
          <w:b/>
          <w:bCs/>
          <w:color w:val="FF0000"/>
          <w:sz w:val="32"/>
          <w:szCs w:val="32"/>
          <w:u w:color="FF0000"/>
        </w:rPr>
        <w:t xml:space="preserve"> juillet 201</w:t>
      </w:r>
      <w:r w:rsidR="0000020B">
        <w:rPr>
          <w:b/>
          <w:bCs/>
          <w:color w:val="FF0000"/>
          <w:sz w:val="32"/>
          <w:szCs w:val="32"/>
          <w:u w:color="FF0000"/>
        </w:rPr>
        <w:t>9</w:t>
      </w:r>
    </w:p>
    <w:p w14:paraId="39764819" w14:textId="77777777" w:rsidR="00A35042" w:rsidRDefault="00EB1D40">
      <w:pPr>
        <w:spacing w:after="0"/>
      </w:pPr>
      <w:r>
        <w:t>Faites suivre par courriel ou par envoi postal à:</w:t>
      </w:r>
    </w:p>
    <w:p w14:paraId="09B8B65C" w14:textId="77777777" w:rsidR="00A35042" w:rsidRDefault="00EB1D40">
      <w:pPr>
        <w:spacing w:after="0"/>
      </w:pPr>
      <w:proofErr w:type="gramStart"/>
      <w:r>
        <w:t>courriel</w:t>
      </w:r>
      <w:proofErr w:type="gramEnd"/>
      <w:r>
        <w:t>:  duplessis.claude@gmail.com</w:t>
      </w:r>
    </w:p>
    <w:p w14:paraId="0E38A1A5" w14:textId="77777777" w:rsidR="00A35042" w:rsidRDefault="00EB1D40">
      <w:pPr>
        <w:spacing w:after="0"/>
      </w:pPr>
      <w:proofErr w:type="gramStart"/>
      <w:r>
        <w:t>postal</w:t>
      </w:r>
      <w:proofErr w:type="gramEnd"/>
      <w:r>
        <w:t xml:space="preserve">: 3011 route </w:t>
      </w:r>
      <w:proofErr w:type="spellStart"/>
      <w:r>
        <w:t>Chesham</w:t>
      </w:r>
      <w:proofErr w:type="spellEnd"/>
      <w:r>
        <w:t>. Val-Racine, G0Y 1E1</w:t>
      </w:r>
    </w:p>
    <w:p w14:paraId="2D9DEF97" w14:textId="77777777" w:rsidR="00A35042" w:rsidRDefault="00A35042">
      <w:pPr>
        <w:spacing w:after="0"/>
      </w:pPr>
    </w:p>
    <w:p w14:paraId="1EFD339F" w14:textId="77777777" w:rsidR="00A35042" w:rsidRDefault="00EB1D4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Questionnaire</w:t>
      </w:r>
    </w:p>
    <w:p w14:paraId="72B22457" w14:textId="77777777" w:rsidR="00A35042" w:rsidRDefault="00EB1D40">
      <w:pPr>
        <w:spacing w:after="0"/>
        <w:jc w:val="both"/>
      </w:pPr>
      <w:r>
        <w:t xml:space="preserve">Répondez à un plus grand nombre possible de questions dans le but de nous aider à évaluer le candidat ou la candidate (le masculin est utilisé dans ce questionnaire pour en simplifier la forme).  Soyez le plus précis possible… </w:t>
      </w:r>
      <w:r>
        <w:rPr>
          <w:color w:val="C00000"/>
          <w:u w:color="C00000"/>
        </w:rPr>
        <w:t>n’hésitez pas à prendre contact avec le candidat pour vous informer</w:t>
      </w:r>
      <w:r>
        <w:t>.</w:t>
      </w:r>
    </w:p>
    <w:p w14:paraId="372905AF" w14:textId="77777777" w:rsidR="00A35042" w:rsidRDefault="00A35042">
      <w:pPr>
        <w:spacing w:after="0"/>
      </w:pPr>
    </w:p>
    <w:p w14:paraId="3BCBC997" w14:textId="77777777" w:rsidR="00A35042" w:rsidRDefault="00EB1D40">
      <w:pPr>
        <w:spacing w:after="0"/>
      </w:pPr>
      <w:r>
        <w:t>1. Depuis combien d'années pratique-t-il l'astronomie ?  ________________________________</w:t>
      </w:r>
    </w:p>
    <w:p w14:paraId="1401767B" w14:textId="77777777" w:rsidR="00A35042" w:rsidRDefault="00A35042">
      <w:pPr>
        <w:spacing w:after="0"/>
      </w:pPr>
    </w:p>
    <w:p w14:paraId="172B113F" w14:textId="77777777" w:rsidR="00A35042" w:rsidRDefault="00EB1D40">
      <w:pPr>
        <w:spacing w:after="0"/>
      </w:pPr>
      <w:r>
        <w:t>2. Est-il observateur solitaire ou en groupe ?  _________________________________________</w:t>
      </w:r>
    </w:p>
    <w:p w14:paraId="6A415914" w14:textId="77777777" w:rsidR="00A35042" w:rsidRDefault="00A35042">
      <w:pPr>
        <w:spacing w:after="0"/>
        <w:ind w:left="142" w:hanging="142"/>
      </w:pPr>
    </w:p>
    <w:p w14:paraId="68034122" w14:textId="77777777" w:rsidR="00A35042" w:rsidRDefault="00EB1D40">
      <w:pPr>
        <w:spacing w:after="0"/>
        <w:ind w:left="142" w:hanging="142"/>
        <w:jc w:val="both"/>
      </w:pPr>
      <w:r>
        <w:t xml:space="preserve">3. Est-il présent dans quelques rassemblements provinciaux tels que CAFTA, ROC, Congrès de la  FAAQ, Lac Écho, camp astronomique ? </w:t>
      </w:r>
    </w:p>
    <w:p w14:paraId="5FE6B2A1" w14:textId="77777777" w:rsidR="00A35042" w:rsidRDefault="00EB1D40">
      <w:pPr>
        <w:spacing w:after="0"/>
        <w:ind w:left="142" w:hanging="142"/>
      </w:pPr>
      <w:r>
        <w:t>______________________________________________________________________________</w:t>
      </w:r>
    </w:p>
    <w:p w14:paraId="305FBF4E" w14:textId="77777777" w:rsidR="00A35042" w:rsidRDefault="00EB1D40">
      <w:pPr>
        <w:spacing w:after="0"/>
        <w:ind w:left="142" w:hanging="142"/>
      </w:pPr>
      <w:r>
        <w:t>______________________________________________________________________________</w:t>
      </w:r>
    </w:p>
    <w:p w14:paraId="643ACDA1" w14:textId="77777777" w:rsidR="00A35042" w:rsidRDefault="00A35042">
      <w:pPr>
        <w:spacing w:after="0"/>
        <w:ind w:left="142" w:hanging="142"/>
      </w:pPr>
    </w:p>
    <w:p w14:paraId="3EEF7F77" w14:textId="77777777" w:rsidR="00A35042" w:rsidRDefault="00EB1D40">
      <w:pPr>
        <w:spacing w:after="0"/>
      </w:pPr>
      <w:r>
        <w:t>4. Fait-il de l'animation publique ?  _________________________________________________</w:t>
      </w:r>
    </w:p>
    <w:p w14:paraId="04F9DA3E" w14:textId="77777777" w:rsidR="00A35042" w:rsidRDefault="00A35042">
      <w:pPr>
        <w:spacing w:after="0"/>
      </w:pPr>
    </w:p>
    <w:p w14:paraId="0036201E" w14:textId="77777777" w:rsidR="00A35042" w:rsidRDefault="00EB1D40">
      <w:pPr>
        <w:spacing w:after="0"/>
      </w:pPr>
      <w:r>
        <w:t>5. Est-il du genre motivateur dans son groupe d'astronomie ?  Expliquez.</w:t>
      </w:r>
    </w:p>
    <w:p w14:paraId="377ADD17" w14:textId="77777777" w:rsidR="00A35042" w:rsidRDefault="00EB1D40">
      <w:pPr>
        <w:spacing w:after="0"/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14:paraId="7F808C0D" w14:textId="77777777" w:rsidR="00A35042" w:rsidRDefault="00EB1D40">
      <w:pPr>
        <w:spacing w:after="0"/>
      </w:pPr>
      <w:r>
        <w:t>______________________________________________________________________________</w:t>
      </w:r>
    </w:p>
    <w:p w14:paraId="0189CF01" w14:textId="77777777" w:rsidR="00A35042" w:rsidRDefault="00EB1D40">
      <w:pPr>
        <w:spacing w:after="0"/>
      </w:pPr>
      <w:r>
        <w:t>______________________________________________________________________________</w:t>
      </w:r>
    </w:p>
    <w:p w14:paraId="1ED70BA4" w14:textId="77777777" w:rsidR="00A35042" w:rsidRDefault="00EB1D40">
      <w:pPr>
        <w:spacing w:after="0"/>
      </w:pPr>
      <w:r>
        <w:t>______________________________________________________________________________</w:t>
      </w:r>
    </w:p>
    <w:p w14:paraId="3AE667D9" w14:textId="77777777" w:rsidR="00A35042" w:rsidRDefault="00A35042">
      <w:pPr>
        <w:spacing w:after="0"/>
      </w:pPr>
    </w:p>
    <w:p w14:paraId="342AC9EF" w14:textId="77777777" w:rsidR="00A35042" w:rsidRDefault="00EB1D40">
      <w:pPr>
        <w:spacing w:after="0"/>
      </w:pPr>
      <w:r>
        <w:t xml:space="preserve">6. Est-il habile à lire des cartes célestes ?  </w:t>
      </w:r>
    </w:p>
    <w:p w14:paraId="6891ACBD" w14:textId="77777777" w:rsidR="00A35042" w:rsidRDefault="00EB1D40">
      <w:pPr>
        <w:spacing w:after="0"/>
      </w:pPr>
      <w:r>
        <w:t>______________________________________________________________________________ ______________________________________________________________________________</w:t>
      </w:r>
    </w:p>
    <w:p w14:paraId="379CC379" w14:textId="77777777" w:rsidR="00A35042" w:rsidRDefault="00EB1D40">
      <w:pPr>
        <w:spacing w:after="0"/>
      </w:pPr>
      <w:r>
        <w:lastRenderedPageBreak/>
        <w:t xml:space="preserve">7-Explore-t-il avec aisance la voûte céleste sans aide électronique?  </w:t>
      </w:r>
    </w:p>
    <w:p w14:paraId="1403D99E" w14:textId="77777777" w:rsidR="00A35042" w:rsidRDefault="00EB1D40">
      <w:pPr>
        <w:spacing w:after="0"/>
      </w:pPr>
      <w:r>
        <w:t>______________________________________________________________________________</w:t>
      </w:r>
    </w:p>
    <w:p w14:paraId="72C04203" w14:textId="77777777" w:rsidR="00A35042" w:rsidRDefault="00A35042">
      <w:pPr>
        <w:spacing w:after="0"/>
      </w:pPr>
    </w:p>
    <w:p w14:paraId="54B14F18" w14:textId="77777777" w:rsidR="00A35042" w:rsidRDefault="00EB1D40">
      <w:pPr>
        <w:spacing w:after="0"/>
        <w:ind w:left="142" w:hanging="142"/>
        <w:jc w:val="both"/>
      </w:pPr>
      <w:r>
        <w:t>8. A-t-il complété des listes d'observations telles que Messier, Caldwell, Herschel 400, etc. ?  Lesquelles a-t-il complétées?  Y en a-t-il qui sont en voie d’être complétées ?</w:t>
      </w:r>
    </w:p>
    <w:p w14:paraId="31343C0A" w14:textId="77777777" w:rsidR="00A35042" w:rsidRDefault="00EB1D40">
      <w:pPr>
        <w:spacing w:after="0"/>
        <w:ind w:left="142" w:hanging="142"/>
      </w:pPr>
      <w:r>
        <w:t>______________________________________________________________________________</w:t>
      </w:r>
    </w:p>
    <w:p w14:paraId="3BF009D3" w14:textId="77777777" w:rsidR="00A35042" w:rsidRDefault="00EB1D40">
      <w:pPr>
        <w:spacing w:after="0"/>
        <w:ind w:left="142" w:hanging="142"/>
      </w:pPr>
      <w:r>
        <w:t>______________________________________________________________________________</w:t>
      </w:r>
    </w:p>
    <w:p w14:paraId="02B5B45B" w14:textId="77777777" w:rsidR="00A35042" w:rsidRDefault="00EB1D40">
      <w:pPr>
        <w:spacing w:after="0"/>
        <w:ind w:left="142" w:hanging="142"/>
      </w:pPr>
      <w:r>
        <w:t>______________________________________________________________________________</w:t>
      </w:r>
    </w:p>
    <w:p w14:paraId="0FD4AC3A" w14:textId="77777777" w:rsidR="00A35042" w:rsidRDefault="00A35042">
      <w:pPr>
        <w:spacing w:after="0"/>
      </w:pPr>
    </w:p>
    <w:p w14:paraId="6CDFE424" w14:textId="77777777" w:rsidR="00A35042" w:rsidRDefault="00EB1D40">
      <w:pPr>
        <w:spacing w:after="0"/>
      </w:pPr>
      <w:r>
        <w:t>9. A-t-il observé (cochez) :</w:t>
      </w:r>
    </w:p>
    <w:p w14:paraId="64403D53" w14:textId="77777777" w:rsidR="00A35042" w:rsidRDefault="00EB1D40">
      <w:pPr>
        <w:spacing w:after="0"/>
      </w:pPr>
      <w:r>
        <w:tab/>
        <w:t>- Neptune……………………………</w:t>
      </w:r>
      <w:proofErr w:type="gramStart"/>
      <w:r>
        <w:t>..</w:t>
      </w:r>
      <w:proofErr w:type="gramEnd"/>
      <w:r>
        <w:t xml:space="preserve">  ____</w:t>
      </w:r>
    </w:p>
    <w:p w14:paraId="0F7D89EC" w14:textId="77777777" w:rsidR="00A35042" w:rsidRDefault="00EB1D40">
      <w:pPr>
        <w:spacing w:after="0"/>
      </w:pPr>
      <w:r>
        <w:tab/>
        <w:t>- Un quasar……………………………. ____</w:t>
      </w:r>
    </w:p>
    <w:p w14:paraId="5E20E45F" w14:textId="77777777" w:rsidR="00A35042" w:rsidRDefault="00EB1D40">
      <w:pPr>
        <w:spacing w:after="0"/>
      </w:pPr>
      <w:r>
        <w:tab/>
        <w:t>- NGC 6207 près de M13………</w:t>
      </w:r>
      <w:proofErr w:type="gramStart"/>
      <w:r>
        <w:t>..</w:t>
      </w:r>
      <w:proofErr w:type="gramEnd"/>
      <w:r>
        <w:t xml:space="preserve"> ____</w:t>
      </w:r>
    </w:p>
    <w:p w14:paraId="2EE5EED9" w14:textId="77777777" w:rsidR="00A35042" w:rsidRDefault="00EB1D40">
      <w:pPr>
        <w:spacing w:after="0"/>
      </w:pPr>
      <w:r>
        <w:tab/>
        <w:t>- Une comète………………………... ____</w:t>
      </w:r>
    </w:p>
    <w:p w14:paraId="4608C89C" w14:textId="77777777" w:rsidR="00A35042" w:rsidRDefault="00EB1D40">
      <w:pPr>
        <w:spacing w:after="0"/>
      </w:pPr>
      <w:r>
        <w:tab/>
        <w:t>- Un astéroïde………………………</w:t>
      </w:r>
      <w:proofErr w:type="gramStart"/>
      <w:r>
        <w:t>..</w:t>
      </w:r>
      <w:proofErr w:type="gramEnd"/>
      <w:r>
        <w:t xml:space="preserve"> ____</w:t>
      </w:r>
    </w:p>
    <w:p w14:paraId="5A04D0FA" w14:textId="77777777" w:rsidR="00A35042" w:rsidRDefault="00EB1D40">
      <w:pPr>
        <w:spacing w:after="0"/>
      </w:pPr>
      <w:r>
        <w:tab/>
        <w:t>- Vénus de jour……………………… ____</w:t>
      </w:r>
    </w:p>
    <w:p w14:paraId="05D1EB87" w14:textId="77777777" w:rsidR="00A35042" w:rsidRDefault="00EB1D40">
      <w:pPr>
        <w:spacing w:after="0"/>
      </w:pPr>
      <w:r>
        <w:tab/>
        <w:t>- Mercure……………………………… ____</w:t>
      </w:r>
    </w:p>
    <w:p w14:paraId="61455250" w14:textId="77777777" w:rsidR="00A35042" w:rsidRDefault="00EB1D40">
      <w:pPr>
        <w:spacing w:after="0"/>
      </w:pPr>
      <w:r>
        <w:tab/>
        <w:t>- Lumière zodiacale……………..… ____</w:t>
      </w:r>
    </w:p>
    <w:p w14:paraId="3B73B0B6" w14:textId="77777777" w:rsidR="00A35042" w:rsidRDefault="00EB1D40">
      <w:pPr>
        <w:spacing w:after="0"/>
      </w:pPr>
      <w:r>
        <w:tab/>
        <w:t>- L'ombre projetée par la Voie lactée…… ____</w:t>
      </w:r>
    </w:p>
    <w:p w14:paraId="604F144D" w14:textId="77777777" w:rsidR="00A35042" w:rsidRDefault="00A35042">
      <w:pPr>
        <w:spacing w:after="0"/>
      </w:pPr>
    </w:p>
    <w:p w14:paraId="54CAB42D" w14:textId="77777777" w:rsidR="00A35042" w:rsidRDefault="00A35042">
      <w:pPr>
        <w:spacing w:after="0"/>
      </w:pPr>
    </w:p>
    <w:p w14:paraId="7F6EF2E4" w14:textId="77777777" w:rsidR="00A35042" w:rsidRDefault="00EB1D40">
      <w:pPr>
        <w:spacing w:after="0"/>
      </w:pPr>
      <w:r>
        <w:t xml:space="preserve">10. A-t-il des projets d'observations à </w:t>
      </w:r>
      <w:proofErr w:type="gramStart"/>
      <w:r>
        <w:t>court et long termes</w:t>
      </w:r>
      <w:proofErr w:type="gramEnd"/>
      <w:r>
        <w:t xml:space="preserve"> ? ____________________________________________________________________________________________________________________________________________________________</w:t>
      </w:r>
    </w:p>
    <w:p w14:paraId="5E691F25" w14:textId="77777777" w:rsidR="00A35042" w:rsidRDefault="00A35042">
      <w:pPr>
        <w:spacing w:after="0"/>
      </w:pPr>
    </w:p>
    <w:p w14:paraId="01DCB446" w14:textId="77777777" w:rsidR="00A35042" w:rsidRDefault="00EB1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after="0" w:line="240" w:lineRule="auto"/>
      </w:pPr>
      <w:r>
        <w:t>11. Décrivez un exploit ou une observation d’un phénomène dont il est très fier.</w:t>
      </w:r>
    </w:p>
    <w:p w14:paraId="0AFC8F24" w14:textId="77777777" w:rsidR="00A35042" w:rsidRDefault="00EB1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0C03EB" w14:textId="77777777" w:rsidR="00A35042" w:rsidRDefault="00A3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after="0" w:line="240" w:lineRule="auto"/>
      </w:pPr>
    </w:p>
    <w:p w14:paraId="65FEFC71" w14:textId="77777777" w:rsidR="00A35042" w:rsidRDefault="00EB1D40">
      <w:pPr>
        <w:spacing w:after="0"/>
      </w:pPr>
      <w:r>
        <w:t>12. Note-t-il ses observations.  _____________________________________________________</w:t>
      </w:r>
    </w:p>
    <w:p w14:paraId="022760D8" w14:textId="77777777" w:rsidR="00A35042" w:rsidRDefault="00A35042">
      <w:pPr>
        <w:spacing w:after="0"/>
      </w:pPr>
    </w:p>
    <w:p w14:paraId="3BBAFBE9" w14:textId="77777777" w:rsidR="00A35042" w:rsidRDefault="00EB1D40">
      <w:pPr>
        <w:spacing w:after="0"/>
      </w:pPr>
      <w:r>
        <w:t>13-Les partage-t-il avec la communauté (réunion, forum, groupe) ?</w:t>
      </w:r>
    </w:p>
    <w:p w14:paraId="0F5EF164" w14:textId="77777777" w:rsidR="00A35042" w:rsidRDefault="00EB1D40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5F4858" w14:textId="77777777" w:rsidR="00A35042" w:rsidRDefault="00A35042">
      <w:pPr>
        <w:spacing w:after="0"/>
      </w:pPr>
    </w:p>
    <w:p w14:paraId="0A672898" w14:textId="77777777" w:rsidR="00A35042" w:rsidRDefault="00EB1D40">
      <w:pPr>
        <w:spacing w:after="0"/>
      </w:pPr>
      <w:r>
        <w:t xml:space="preserve">14. Qu'est-ce qui le motive le plus dans son loisir astronomique ?                                                                                                                                                                 </w:t>
      </w:r>
    </w:p>
    <w:p w14:paraId="328D13C7" w14:textId="77777777" w:rsidR="00A35042" w:rsidRDefault="00EB1D40">
      <w:pPr>
        <w:spacing w:after="0"/>
      </w:pPr>
      <w:r>
        <w:t>______________________________________________________________________________</w:t>
      </w:r>
    </w:p>
    <w:p w14:paraId="693C9AD9" w14:textId="77777777" w:rsidR="00A35042" w:rsidRDefault="00EB1D40">
      <w:pPr>
        <w:spacing w:after="0"/>
      </w:pPr>
      <w:r>
        <w:t>______________________________________________________________________________</w:t>
      </w:r>
    </w:p>
    <w:p w14:paraId="550D63B4" w14:textId="77777777" w:rsidR="00A35042" w:rsidRDefault="00EB1D40">
      <w:pPr>
        <w:spacing w:after="0"/>
      </w:pPr>
      <w:r>
        <w:t>______________________________________________________________________________</w:t>
      </w:r>
    </w:p>
    <w:p w14:paraId="7DB6C74E" w14:textId="77777777" w:rsidR="00A35042" w:rsidRDefault="00EB1D40">
      <w:pPr>
        <w:spacing w:after="0"/>
      </w:pPr>
      <w:r>
        <w:lastRenderedPageBreak/>
        <w:t>15. Prépare-t-il ses sorties d'observations ?  Expliquez comment.</w:t>
      </w:r>
    </w:p>
    <w:p w14:paraId="6808F026" w14:textId="77777777" w:rsidR="00A35042" w:rsidRDefault="00EB1D40">
      <w:pPr>
        <w:spacing w:after="0"/>
      </w:pPr>
      <w:r>
        <w:t>______________________________________________________________________________</w:t>
      </w:r>
    </w:p>
    <w:p w14:paraId="39F1C28A" w14:textId="77777777" w:rsidR="00A35042" w:rsidRDefault="00EB1D40">
      <w:pPr>
        <w:spacing w:after="0"/>
      </w:pPr>
      <w:r>
        <w:t>______________________________________________________________________________</w:t>
      </w:r>
    </w:p>
    <w:p w14:paraId="0AC0EEB8" w14:textId="77777777" w:rsidR="00A35042" w:rsidRDefault="00EB1D40">
      <w:pPr>
        <w:spacing w:after="0"/>
      </w:pPr>
      <w:r>
        <w:t>______________________________________________________________________________</w:t>
      </w:r>
    </w:p>
    <w:p w14:paraId="2692C05E" w14:textId="77777777" w:rsidR="00A35042" w:rsidRDefault="00A35042">
      <w:pPr>
        <w:spacing w:after="0"/>
      </w:pPr>
    </w:p>
    <w:p w14:paraId="66EAA07A" w14:textId="77777777" w:rsidR="00A35042" w:rsidRDefault="00EB1D40">
      <w:pPr>
        <w:spacing w:after="0"/>
      </w:pPr>
      <w:r>
        <w:t>16. Est-il impliqué dans un programme d'observation à longue haleine ?  Expliquez.</w:t>
      </w:r>
    </w:p>
    <w:p w14:paraId="521B495A" w14:textId="77777777" w:rsidR="00A35042" w:rsidRDefault="00EB1D40">
      <w:pPr>
        <w:spacing w:after="0"/>
      </w:pPr>
      <w:r>
        <w:t xml:space="preserve">Ex.: recherche de comètes, observations planétaires, suivi d'étoiles doubles ou variables, </w:t>
      </w:r>
      <w:proofErr w:type="spellStart"/>
      <w:proofErr w:type="gramStart"/>
      <w:r>
        <w:t>etc</w:t>
      </w:r>
      <w:proofErr w:type="spellEnd"/>
      <w:r>
        <w:t xml:space="preserve"> .</w:t>
      </w:r>
      <w:proofErr w:type="gramEnd"/>
      <w:r>
        <w:t xml:space="preserve">  </w:t>
      </w:r>
    </w:p>
    <w:p w14:paraId="7BD9E426" w14:textId="77777777" w:rsidR="00A35042" w:rsidRDefault="00EB1D40">
      <w:pPr>
        <w:spacing w:after="0"/>
      </w:pPr>
      <w:r>
        <w:t>______________________________________________________________________________</w:t>
      </w:r>
    </w:p>
    <w:p w14:paraId="71127991" w14:textId="77777777" w:rsidR="00A35042" w:rsidRDefault="00EB1D40">
      <w:pPr>
        <w:spacing w:after="0"/>
      </w:pPr>
      <w:r>
        <w:t>______________________________________________________________________________</w:t>
      </w:r>
    </w:p>
    <w:p w14:paraId="6CCEA1F0" w14:textId="77777777" w:rsidR="00A35042" w:rsidRDefault="00EB1D40">
      <w:pPr>
        <w:spacing w:after="0"/>
      </w:pPr>
      <w:r>
        <w:t>______________________________________________________________________________</w:t>
      </w:r>
    </w:p>
    <w:p w14:paraId="4E27748A" w14:textId="77777777" w:rsidR="00A35042" w:rsidRDefault="00EB1D40">
      <w:pPr>
        <w:spacing w:after="0"/>
      </w:pPr>
      <w:r>
        <w:t>______________________________________________________________________________</w:t>
      </w:r>
    </w:p>
    <w:p w14:paraId="5AAEB1D1" w14:textId="77777777" w:rsidR="00A35042" w:rsidRDefault="00A35042">
      <w:pPr>
        <w:spacing w:after="0"/>
      </w:pPr>
    </w:p>
    <w:p w14:paraId="7AE8770A" w14:textId="77777777" w:rsidR="00A35042" w:rsidRDefault="00EB1D40">
      <w:pPr>
        <w:spacing w:after="0"/>
        <w:ind w:left="142" w:hanging="142"/>
        <w:jc w:val="both"/>
      </w:pPr>
      <w:r>
        <w:t>17. Est-il du genre à effectuer des déplacements dans le but d'observer des phénomènes profond ou plus stable?</w:t>
      </w:r>
    </w:p>
    <w:p w14:paraId="432BABD9" w14:textId="77777777" w:rsidR="00A35042" w:rsidRDefault="00EB1D40">
      <w:pPr>
        <w:spacing w:after="0"/>
        <w:ind w:left="142" w:hanging="142"/>
      </w:pPr>
      <w:r>
        <w:t>______________________________________________________________________________</w:t>
      </w:r>
    </w:p>
    <w:p w14:paraId="7D6C8F5A" w14:textId="77777777" w:rsidR="00A35042" w:rsidRDefault="00EB1D40">
      <w:pPr>
        <w:spacing w:after="0"/>
        <w:ind w:left="142" w:hanging="142"/>
      </w:pPr>
      <w:r>
        <w:t>______________________________________________________________________________</w:t>
      </w:r>
    </w:p>
    <w:p w14:paraId="48C462A3" w14:textId="77777777" w:rsidR="00A35042" w:rsidRDefault="00EB1D40">
      <w:pPr>
        <w:spacing w:after="0"/>
        <w:ind w:left="142" w:hanging="142"/>
      </w:pPr>
      <w:r>
        <w:t>______________________________________________________________________________</w:t>
      </w:r>
    </w:p>
    <w:p w14:paraId="3108D345" w14:textId="77777777" w:rsidR="00A35042" w:rsidRDefault="00EB1D40">
      <w:pPr>
        <w:spacing w:after="0"/>
        <w:ind w:left="142" w:hanging="142"/>
      </w:pPr>
      <w:r>
        <w:t xml:space="preserve">______________________________________________________________________________       </w:t>
      </w:r>
    </w:p>
    <w:p w14:paraId="3A9DBF8E" w14:textId="77777777" w:rsidR="00A35042" w:rsidRDefault="00A35042">
      <w:pPr>
        <w:spacing w:after="0"/>
        <w:ind w:left="142" w:hanging="142"/>
      </w:pPr>
    </w:p>
    <w:p w14:paraId="50CA7AFC" w14:textId="77777777" w:rsidR="00A35042" w:rsidRDefault="00A35042">
      <w:pPr>
        <w:spacing w:after="0"/>
        <w:ind w:left="142" w:hanging="142"/>
      </w:pPr>
    </w:p>
    <w:p w14:paraId="02DCEB92" w14:textId="77777777" w:rsidR="00A35042" w:rsidRDefault="00EB1D40">
      <w:pPr>
        <w:spacing w:after="0"/>
      </w:pPr>
      <w:r>
        <w:t>Vous pouvez utiliser cet espace pour compléter une réponse.  Indiquez le numéro de la question début de la réponse.   ______________________________________________________________________________</w:t>
      </w:r>
    </w:p>
    <w:p w14:paraId="7045E13B" w14:textId="77777777" w:rsidR="00A35042" w:rsidRDefault="00EB1D40">
      <w:pPr>
        <w:spacing w:after="0"/>
        <w:ind w:left="142" w:hanging="142"/>
      </w:pPr>
      <w:r>
        <w:t>______________________________________________________________________________</w:t>
      </w:r>
    </w:p>
    <w:p w14:paraId="43DE802F" w14:textId="77777777" w:rsidR="00A35042" w:rsidRDefault="00EB1D40">
      <w:pPr>
        <w:spacing w:after="0"/>
        <w:ind w:left="142" w:hanging="142"/>
      </w:pPr>
      <w:r>
        <w:t>______________________________________________________________________________</w:t>
      </w:r>
    </w:p>
    <w:p w14:paraId="49E85D45" w14:textId="77777777" w:rsidR="00A35042" w:rsidRDefault="00EB1D40">
      <w:pPr>
        <w:spacing w:after="0"/>
        <w:ind w:left="142" w:hanging="142"/>
      </w:pPr>
      <w:r>
        <w:t>______________________________________________________________________________</w:t>
      </w:r>
    </w:p>
    <w:p w14:paraId="724F03DE" w14:textId="77777777" w:rsidR="00A35042" w:rsidRDefault="00EB1D40">
      <w:pPr>
        <w:spacing w:after="0"/>
        <w:ind w:left="142" w:hanging="142"/>
      </w:pPr>
      <w:r>
        <w:t>______________________________________________________________________________</w:t>
      </w:r>
    </w:p>
    <w:p w14:paraId="5C5459C0" w14:textId="77777777" w:rsidR="00A35042" w:rsidRDefault="00EB1D40">
      <w:pPr>
        <w:spacing w:after="0"/>
        <w:ind w:left="142" w:hanging="142"/>
      </w:pPr>
      <w:r>
        <w:t>______________________________________________________________________________</w:t>
      </w:r>
    </w:p>
    <w:p w14:paraId="2B040F91" w14:textId="77777777" w:rsidR="00A35042" w:rsidRDefault="00EB1D40">
      <w:pPr>
        <w:spacing w:after="0"/>
        <w:ind w:left="142" w:hanging="142"/>
      </w:pPr>
      <w:r>
        <w:t>______________________________________________________________________________</w:t>
      </w:r>
    </w:p>
    <w:p w14:paraId="55D5E7F8" w14:textId="77777777" w:rsidR="00A35042" w:rsidRDefault="00EB1D40">
      <w:pPr>
        <w:spacing w:after="0"/>
        <w:ind w:left="142" w:hanging="142"/>
      </w:pPr>
      <w:r>
        <w:t>______________________________________________________________________________</w:t>
      </w:r>
    </w:p>
    <w:p w14:paraId="0A30FB13" w14:textId="77777777" w:rsidR="00A35042" w:rsidRDefault="00EB1D40">
      <w:pPr>
        <w:spacing w:after="0"/>
        <w:ind w:left="142" w:hanging="142"/>
      </w:pPr>
      <w:r>
        <w:t>______________________________________________________________________________</w:t>
      </w:r>
    </w:p>
    <w:p w14:paraId="141CC38C" w14:textId="77777777" w:rsidR="00A35042" w:rsidRDefault="00EB1D40">
      <w:pPr>
        <w:spacing w:after="0"/>
        <w:ind w:left="142" w:hanging="142"/>
      </w:pPr>
      <w:r>
        <w:t>______________________________________________________________________________</w:t>
      </w:r>
    </w:p>
    <w:p w14:paraId="2E869BD1" w14:textId="77777777" w:rsidR="00A35042" w:rsidRDefault="00EB1D40">
      <w:pPr>
        <w:spacing w:after="0"/>
        <w:ind w:left="142" w:hanging="142"/>
      </w:pPr>
      <w:r>
        <w:t>______________________________________________________________________________</w:t>
      </w:r>
    </w:p>
    <w:p w14:paraId="7D145F1D" w14:textId="77777777" w:rsidR="00A35042" w:rsidRDefault="00EB1D40">
      <w:pPr>
        <w:spacing w:after="0"/>
        <w:ind w:left="142" w:hanging="142"/>
      </w:pPr>
      <w:r>
        <w:t>______________________________________________________________________________</w:t>
      </w:r>
    </w:p>
    <w:p w14:paraId="1191D299" w14:textId="77777777" w:rsidR="00A35042" w:rsidRDefault="00EB1D40">
      <w:pPr>
        <w:spacing w:after="0"/>
        <w:ind w:left="142" w:hanging="142"/>
      </w:pPr>
      <w:r>
        <w:t>______________________________________________________________________________</w:t>
      </w:r>
    </w:p>
    <w:p w14:paraId="22490330" w14:textId="77777777" w:rsidR="00A35042" w:rsidRDefault="00EB1D40">
      <w:pPr>
        <w:spacing w:after="0"/>
        <w:ind w:left="142" w:hanging="142"/>
      </w:pPr>
      <w:r>
        <w:t>______________________________________________________________________________</w:t>
      </w:r>
    </w:p>
    <w:p w14:paraId="660C067A" w14:textId="77777777" w:rsidR="00A35042" w:rsidRDefault="00EB1D40">
      <w:pPr>
        <w:spacing w:after="0"/>
        <w:ind w:left="142" w:hanging="142"/>
      </w:pPr>
      <w:r>
        <w:t>______________________________________________________________________________</w:t>
      </w:r>
    </w:p>
    <w:p w14:paraId="76615F71" w14:textId="77777777" w:rsidR="00A35042" w:rsidRDefault="00EB1D40">
      <w:pPr>
        <w:spacing w:after="0"/>
        <w:ind w:left="142" w:hanging="142"/>
      </w:pPr>
      <w:r>
        <w:t>______________________________________________________________________________</w:t>
      </w:r>
    </w:p>
    <w:sectPr w:rsidR="00A35042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53849" w14:textId="77777777" w:rsidR="00934D47" w:rsidRDefault="00EB1D40">
      <w:pPr>
        <w:spacing w:after="0" w:line="240" w:lineRule="auto"/>
      </w:pPr>
      <w:r>
        <w:separator/>
      </w:r>
    </w:p>
  </w:endnote>
  <w:endnote w:type="continuationSeparator" w:id="0">
    <w:p w14:paraId="1E72B9E6" w14:textId="77777777" w:rsidR="00934D47" w:rsidRDefault="00EB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549F4" w14:textId="77777777" w:rsidR="00A35042" w:rsidRDefault="00A35042">
    <w:pPr>
      <w:pStyle w:val="En-tt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76C30" w14:textId="77777777" w:rsidR="00934D47" w:rsidRDefault="00EB1D40">
      <w:pPr>
        <w:spacing w:after="0" w:line="240" w:lineRule="auto"/>
      </w:pPr>
      <w:r>
        <w:separator/>
      </w:r>
    </w:p>
  </w:footnote>
  <w:footnote w:type="continuationSeparator" w:id="0">
    <w:p w14:paraId="4B547D82" w14:textId="77777777" w:rsidR="00934D47" w:rsidRDefault="00EB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41B87" w14:textId="77777777" w:rsidR="00A35042" w:rsidRDefault="00A3504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5042"/>
    <w:rsid w:val="0000020B"/>
    <w:rsid w:val="00934D47"/>
    <w:rsid w:val="00A35042"/>
    <w:rsid w:val="00C95035"/>
    <w:rsid w:val="00EB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9DC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1064</Words>
  <Characters>6065</Characters>
  <Application>Microsoft Macintosh Word</Application>
  <DocSecurity>0</DocSecurity>
  <Lines>50</Lines>
  <Paragraphs>14</Paragraphs>
  <ScaleCrop>false</ScaleCrop>
  <Company>BB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cd</cp:lastModifiedBy>
  <cp:revision>4</cp:revision>
  <dcterms:created xsi:type="dcterms:W3CDTF">2018-06-15T03:53:00Z</dcterms:created>
  <dcterms:modified xsi:type="dcterms:W3CDTF">2019-04-07T22:28:00Z</dcterms:modified>
</cp:coreProperties>
</file>